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79" w:rsidRPr="00DE7A79" w:rsidRDefault="00DE7A79" w:rsidP="00DE7A79">
      <w:pPr>
        <w:widowControl w:val="0"/>
        <w:autoSpaceDE w:val="0"/>
        <w:autoSpaceDN w:val="0"/>
        <w:spacing w:before="72" w:after="0" w:line="322" w:lineRule="exact"/>
        <w:ind w:left="965" w:right="9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6156429"/>
      <w:r w:rsidRPr="00DE7A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DE7A79" w:rsidRPr="00DE7A79" w:rsidRDefault="00DE7A79" w:rsidP="00DE7A79">
      <w:pPr>
        <w:widowControl w:val="0"/>
        <w:autoSpaceDE w:val="0"/>
        <w:autoSpaceDN w:val="0"/>
        <w:spacing w:after="0" w:line="322" w:lineRule="exact"/>
        <w:ind w:left="965" w:right="9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DE7A7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рабочей</w:t>
      </w:r>
      <w:r w:rsidRPr="00DE7A7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программе</w:t>
      </w:r>
      <w:r w:rsidRPr="00DE7A7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учебного</w:t>
      </w:r>
      <w:r w:rsidRPr="00DE7A79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предмета,</w:t>
      </w:r>
      <w:r w:rsidRPr="00DE7A7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курса</w:t>
      </w:r>
    </w:p>
    <w:p w:rsidR="00DE7A79" w:rsidRDefault="00DE7A79" w:rsidP="00DE7A79">
      <w:pPr>
        <w:widowControl w:val="0"/>
        <w:autoSpaceDE w:val="0"/>
        <w:autoSpaceDN w:val="0"/>
        <w:spacing w:after="0" w:line="240" w:lineRule="auto"/>
        <w:ind w:left="3510" w:right="34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«Окружающий</w:t>
      </w:r>
      <w:r w:rsidRPr="00DE7A7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мир»</w:t>
      </w:r>
      <w:r w:rsidRPr="00DE7A7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val="ru-RU"/>
        </w:rPr>
        <w:t xml:space="preserve"> </w:t>
      </w: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ind w:left="3510" w:right="34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класс</w:t>
      </w: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ind w:left="119" w:right="111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учебного предмета «Окружающий мир» составлена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авторской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А. А. Плешакова</w:t>
      </w:r>
      <w:r w:rsidRPr="00DE7A7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«Окружающий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мир».</w:t>
      </w:r>
    </w:p>
    <w:p w:rsidR="00DE7A79" w:rsidRPr="00DE7A79" w:rsidRDefault="00DE7A79" w:rsidP="00DE7A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ind w:left="119" w:right="111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целостной картины мира и сознание места в нем человека на основе единства</w:t>
      </w:r>
      <w:r w:rsidRPr="00DE7A79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рационально-научного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познания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эмоционально-ценностного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осмысления</w:t>
      </w:r>
      <w:r w:rsidRPr="00DE7A79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ребенком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личного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опыта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людьми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природой,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духовно-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нравственное развитие и воспитание личности гражданина России в условиях</w:t>
      </w:r>
      <w:r w:rsidRPr="00DE7A79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культурного</w:t>
      </w:r>
      <w:r w:rsidRPr="00DE7A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E7A7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конфессионального</w:t>
      </w:r>
      <w:r w:rsidRPr="00DE7A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многообразия российского</w:t>
      </w:r>
      <w:r w:rsidRPr="00DE7A7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общества.</w:t>
      </w:r>
    </w:p>
    <w:p w:rsidR="00DE7A79" w:rsidRPr="00DE7A79" w:rsidRDefault="00DE7A79" w:rsidP="00DE7A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before="1" w:after="0" w:line="240" w:lineRule="auto"/>
        <w:ind w:left="119" w:right="121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следующими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содержательными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линиями:</w:t>
      </w:r>
    </w:p>
    <w:p w:rsidR="00DE7A79" w:rsidRPr="00DE7A79" w:rsidRDefault="00DE7A79" w:rsidP="00DE7A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numPr>
          <w:ilvl w:val="0"/>
          <w:numId w:val="44"/>
        </w:numPr>
        <w:tabs>
          <w:tab w:val="left" w:pos="106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</w:t>
      </w:r>
      <w:r w:rsidRPr="00DE7A7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E7A7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природа</w:t>
      </w:r>
    </w:p>
    <w:p w:rsidR="00DE7A79" w:rsidRPr="00DE7A79" w:rsidRDefault="00DE7A79" w:rsidP="00DE7A79">
      <w:pPr>
        <w:widowControl w:val="0"/>
        <w:numPr>
          <w:ilvl w:val="0"/>
          <w:numId w:val="44"/>
        </w:numPr>
        <w:tabs>
          <w:tab w:val="left" w:pos="106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</w:t>
      </w:r>
      <w:r w:rsidRPr="00DE7A7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E7A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</w:p>
    <w:p w:rsidR="00DE7A79" w:rsidRPr="00DE7A79" w:rsidRDefault="00DE7A79" w:rsidP="00DE7A79">
      <w:pPr>
        <w:widowControl w:val="0"/>
        <w:numPr>
          <w:ilvl w:val="0"/>
          <w:numId w:val="44"/>
        </w:numPr>
        <w:tabs>
          <w:tab w:val="left" w:pos="10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DE7A7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безопасной</w:t>
      </w:r>
      <w:r w:rsidRPr="00DE7A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На изучение окружающего мира предусмотрено 68 часов в год (34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DE7A7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недели, по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E7A7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E7A7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E7A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неделю). Календарно-тематическое планирование составлено на 66  часов. 2 часа,  которые выпали  на праздничные дни, будут пройдены за счет резервных часов.</w:t>
      </w: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ind w:left="119" w:right="110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DE7A7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DE7A7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r w:rsidRPr="00DE7A7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E7A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себя:</w:t>
      </w:r>
    </w:p>
    <w:p w:rsidR="00DE7A79" w:rsidRPr="00DE7A79" w:rsidRDefault="00DE7A79" w:rsidP="00DE7A79">
      <w:pPr>
        <w:widowControl w:val="0"/>
        <w:numPr>
          <w:ilvl w:val="0"/>
          <w:numId w:val="4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autoSpaceDE w:val="0"/>
        <w:autoSpaceDN w:val="0"/>
        <w:spacing w:before="28" w:after="0" w:line="252" w:lineRule="auto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результаты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освоения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учебного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предмета,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E7A7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курса</w:t>
      </w:r>
      <w:r w:rsidRPr="00DE7A79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(личностные,</w:t>
      </w:r>
      <w:r w:rsidRPr="00DE7A7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E7A7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предметные);</w:t>
      </w:r>
    </w:p>
    <w:p w:rsidR="00DE7A79" w:rsidRPr="00DE7A79" w:rsidRDefault="00DE7A79" w:rsidP="00DE7A79">
      <w:pPr>
        <w:widowControl w:val="0"/>
        <w:numPr>
          <w:ilvl w:val="0"/>
          <w:numId w:val="45"/>
        </w:numPr>
        <w:tabs>
          <w:tab w:val="left" w:pos="547"/>
          <w:tab w:val="left" w:pos="548"/>
        </w:tabs>
        <w:autoSpaceDE w:val="0"/>
        <w:autoSpaceDN w:val="0"/>
        <w:spacing w:before="12" w:after="0" w:line="342" w:lineRule="exact"/>
        <w:ind w:hanging="4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DE7A7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DE7A7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предмета,</w:t>
      </w:r>
      <w:r w:rsidRPr="00DE7A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курса;</w:t>
      </w:r>
    </w:p>
    <w:p w:rsidR="00DE7A79" w:rsidRPr="00DE7A79" w:rsidRDefault="00DE7A79" w:rsidP="00DE7A79">
      <w:pPr>
        <w:widowControl w:val="0"/>
        <w:numPr>
          <w:ilvl w:val="0"/>
          <w:numId w:val="45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Тематическое</w:t>
      </w:r>
      <w:r w:rsidRPr="00DE7A7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</w:t>
      </w:r>
      <w:r w:rsidRPr="00DE7A7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E7A7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</w:t>
      </w:r>
      <w:r w:rsidRPr="00DE7A79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r w:rsidRPr="00DE7A7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DE7A7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отводимых</w:t>
      </w:r>
      <w:r w:rsidRPr="00DE7A7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E7A79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каждой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темы.</w:t>
      </w:r>
    </w:p>
    <w:p w:rsidR="00DE7A79" w:rsidRPr="00DE7A79" w:rsidRDefault="00DE7A79" w:rsidP="00DE7A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DE7A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DE7A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DE7A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E7A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приложений:</w:t>
      </w:r>
    </w:p>
    <w:p w:rsidR="00DE7A79" w:rsidRPr="00DE7A79" w:rsidRDefault="00DE7A79" w:rsidP="00DE7A79">
      <w:pPr>
        <w:widowControl w:val="0"/>
        <w:numPr>
          <w:ilvl w:val="0"/>
          <w:numId w:val="46"/>
        </w:numPr>
        <w:autoSpaceDE w:val="0"/>
        <w:autoSpaceDN w:val="0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DE7A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Плешаков А.А. Окружающий мир. 2 класс. Учебник для общеобразовательных учреждений. В 2 ч. М.: Издательство «Просвещение», 2021.</w:t>
      </w:r>
    </w:p>
    <w:p w:rsidR="00DE7A79" w:rsidRPr="00DE7A79" w:rsidRDefault="00DE7A79" w:rsidP="00DE7A79">
      <w:pPr>
        <w:widowControl w:val="0"/>
        <w:numPr>
          <w:ilvl w:val="0"/>
          <w:numId w:val="46"/>
        </w:numPr>
        <w:autoSpaceDE w:val="0"/>
        <w:autoSpaceDN w:val="0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DE7A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Плешаков А.А. Окружающий мир. 2 класс. Рабочая тетрадь. В 2 ч. М.: Издательство «Просвещение», 2022.</w:t>
      </w:r>
    </w:p>
    <w:p w:rsidR="00DE7A79" w:rsidRDefault="00DE7A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E7A79" w:rsidRDefault="00DE7A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E4A16" w:rsidRPr="00DE7A79" w:rsidRDefault="00121418">
      <w:pPr>
        <w:spacing w:after="0" w:line="408" w:lineRule="auto"/>
        <w:ind w:left="120"/>
        <w:jc w:val="center"/>
        <w:rPr>
          <w:lang w:val="ru-RU"/>
        </w:rPr>
      </w:pPr>
      <w:r w:rsidRPr="00DE7A7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0E4A16" w:rsidRPr="00DE7A79" w:rsidRDefault="00121418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DE7A7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DE7A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4A16" w:rsidRPr="00DE7A79" w:rsidRDefault="00121418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DE7A79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образования" администрации Константиновского района</w:t>
      </w:r>
      <w:bookmarkEnd w:id="2"/>
    </w:p>
    <w:p w:rsidR="000E4A16" w:rsidRDefault="001214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Богоявленская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0E4A16" w:rsidRDefault="000E4A16">
      <w:pPr>
        <w:spacing w:after="0"/>
        <w:ind w:left="120"/>
      </w:pPr>
    </w:p>
    <w:p w:rsidR="000E4A16" w:rsidRDefault="000E4A16">
      <w:pPr>
        <w:spacing w:after="0"/>
        <w:ind w:left="120"/>
      </w:pPr>
    </w:p>
    <w:p w:rsidR="000E4A16" w:rsidRDefault="000E4A16">
      <w:pPr>
        <w:spacing w:after="0"/>
        <w:ind w:left="120"/>
      </w:pPr>
    </w:p>
    <w:p w:rsidR="000E4A16" w:rsidRDefault="000E4A1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12141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214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214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1214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14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 Л.</w:t>
            </w:r>
          </w:p>
          <w:p w:rsidR="00DE7A79" w:rsidRDefault="001214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1214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14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214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214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2141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2141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 В.</w:t>
            </w:r>
          </w:p>
          <w:p w:rsidR="00DE7A79" w:rsidRDefault="001214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1214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14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4A16" w:rsidRDefault="000E4A16">
      <w:pPr>
        <w:spacing w:after="0"/>
        <w:ind w:left="120"/>
      </w:pPr>
    </w:p>
    <w:p w:rsidR="000E4A16" w:rsidRDefault="000E4A16">
      <w:pPr>
        <w:spacing w:after="0"/>
        <w:ind w:left="120"/>
      </w:pPr>
    </w:p>
    <w:p w:rsidR="000E4A16" w:rsidRDefault="000E4A16">
      <w:pPr>
        <w:spacing w:after="0"/>
        <w:ind w:left="120"/>
      </w:pPr>
    </w:p>
    <w:p w:rsidR="000E4A16" w:rsidRDefault="000E4A16">
      <w:pPr>
        <w:spacing w:after="0"/>
        <w:ind w:left="120"/>
      </w:pPr>
    </w:p>
    <w:p w:rsidR="000E4A16" w:rsidRDefault="000E4A16">
      <w:pPr>
        <w:spacing w:after="0"/>
        <w:ind w:left="120"/>
      </w:pPr>
    </w:p>
    <w:p w:rsidR="000E4A16" w:rsidRDefault="001214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4A16" w:rsidRDefault="0012141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865049)</w:t>
      </w:r>
    </w:p>
    <w:p w:rsidR="000E4A16" w:rsidRDefault="000E4A16">
      <w:pPr>
        <w:spacing w:after="0"/>
        <w:ind w:left="120"/>
        <w:jc w:val="center"/>
      </w:pPr>
    </w:p>
    <w:p w:rsidR="000E4A16" w:rsidRDefault="00121418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0E4A16" w:rsidRDefault="00DE7A7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 w:rsidR="00121418">
        <w:rPr>
          <w:rFonts w:ascii="Times New Roman" w:hAnsi="Times New Roman"/>
          <w:color w:val="000000"/>
          <w:sz w:val="28"/>
        </w:rPr>
        <w:t xml:space="preserve"> </w:t>
      </w:r>
    </w:p>
    <w:p w:rsidR="000E4A16" w:rsidRDefault="000E4A16">
      <w:pPr>
        <w:spacing w:after="0"/>
        <w:ind w:left="120"/>
        <w:jc w:val="center"/>
      </w:pPr>
    </w:p>
    <w:p w:rsidR="000E4A16" w:rsidRDefault="000E4A16">
      <w:pPr>
        <w:spacing w:after="0"/>
        <w:ind w:left="120"/>
        <w:jc w:val="center"/>
      </w:pPr>
    </w:p>
    <w:p w:rsidR="000E4A16" w:rsidRDefault="000E4A16">
      <w:pPr>
        <w:spacing w:after="0"/>
        <w:ind w:left="120"/>
        <w:jc w:val="center"/>
      </w:pPr>
    </w:p>
    <w:p w:rsidR="000E4A16" w:rsidRDefault="000E4A16">
      <w:pPr>
        <w:spacing w:after="0"/>
        <w:ind w:left="120"/>
        <w:jc w:val="center"/>
      </w:pPr>
    </w:p>
    <w:p w:rsidR="000E4A16" w:rsidRDefault="000E4A16">
      <w:pPr>
        <w:spacing w:after="0"/>
        <w:ind w:left="120"/>
        <w:jc w:val="center"/>
      </w:pPr>
    </w:p>
    <w:p w:rsidR="000E4A16" w:rsidRDefault="000E4A16">
      <w:pPr>
        <w:spacing w:after="0"/>
        <w:ind w:left="120"/>
        <w:jc w:val="center"/>
      </w:pPr>
    </w:p>
    <w:p w:rsidR="000E4A16" w:rsidRDefault="000E4A16">
      <w:pPr>
        <w:spacing w:after="0"/>
        <w:ind w:left="120"/>
        <w:jc w:val="center"/>
      </w:pPr>
    </w:p>
    <w:p w:rsidR="000E4A16" w:rsidRDefault="000E4A16">
      <w:pPr>
        <w:spacing w:after="0"/>
        <w:ind w:left="120"/>
        <w:jc w:val="center"/>
      </w:pPr>
    </w:p>
    <w:p w:rsidR="000E4A16" w:rsidRDefault="000E4A16">
      <w:pPr>
        <w:spacing w:after="0"/>
        <w:ind w:left="120"/>
        <w:jc w:val="center"/>
      </w:pPr>
    </w:p>
    <w:p w:rsidR="000E4A16" w:rsidRDefault="00DE7A79" w:rsidP="00DE7A79">
      <w:pPr>
        <w:spacing w:after="0"/>
      </w:pPr>
      <w:bookmarkStart w:id="4" w:name="33a6f4f1-a4d0-4904-9be8-f3bc488806fd"/>
      <w:r>
        <w:rPr>
          <w:lang w:val="ru-RU"/>
        </w:rPr>
        <w:t xml:space="preserve">                                                               </w:t>
      </w:r>
      <w:proofErr w:type="spellStart"/>
      <w:proofErr w:type="gramStart"/>
      <w:r w:rsidR="00121418">
        <w:rPr>
          <w:rFonts w:ascii="Times New Roman" w:hAnsi="Times New Roman"/>
          <w:b/>
          <w:color w:val="000000"/>
          <w:sz w:val="28"/>
        </w:rPr>
        <w:t>ст</w:t>
      </w:r>
      <w:proofErr w:type="spellEnd"/>
      <w:proofErr w:type="gramEnd"/>
      <w:r w:rsidR="00121418"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 w:rsidR="00121418">
        <w:rPr>
          <w:rFonts w:ascii="Times New Roman" w:hAnsi="Times New Roman"/>
          <w:b/>
          <w:color w:val="000000"/>
          <w:sz w:val="28"/>
        </w:rPr>
        <w:t>Богоявленская</w:t>
      </w:r>
      <w:bookmarkEnd w:id="4"/>
      <w:proofErr w:type="spellEnd"/>
      <w:r w:rsidR="00121418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0b7b3d71-5853-496b-aaf6-553eb70dbc73"/>
      <w:r w:rsidR="00121418">
        <w:rPr>
          <w:rFonts w:ascii="Times New Roman" w:hAnsi="Times New Roman"/>
          <w:b/>
          <w:color w:val="000000"/>
          <w:sz w:val="28"/>
        </w:rPr>
        <w:t>2023 г</w:t>
      </w:r>
      <w:bookmarkEnd w:id="5"/>
    </w:p>
    <w:p w:rsidR="000E4A16" w:rsidRDefault="000E4A16">
      <w:pPr>
        <w:spacing w:after="0"/>
        <w:ind w:left="120"/>
      </w:pPr>
    </w:p>
    <w:p w:rsidR="000E4A16" w:rsidRDefault="000E4A16">
      <w:pPr>
        <w:sectPr w:rsidR="000E4A16">
          <w:pgSz w:w="11906" w:h="16383"/>
          <w:pgMar w:top="1134" w:right="850" w:bottom="1134" w:left="1701" w:header="720" w:footer="720" w:gutter="0"/>
          <w:cols w:space="720"/>
        </w:sectPr>
      </w:pPr>
    </w:p>
    <w:p w:rsidR="000E4A16" w:rsidRPr="00DE7A79" w:rsidRDefault="00121418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block-6156428"/>
      <w:bookmarkEnd w:id="0"/>
      <w:r w:rsidRPr="00DE7A79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E4A16" w:rsidRPr="00DE7A79" w:rsidRDefault="000E4A1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также подходы к отбору содержания и планируемым результатам.</w:t>
      </w:r>
    </w:p>
    <w:p w:rsidR="000E4A16" w:rsidRPr="00DE7A79" w:rsidRDefault="00121418" w:rsidP="00DE7A7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Планируемы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е результаты программы по окружающему миру включают личностные,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E4A16" w:rsidRPr="00DE7A79" w:rsidRDefault="00121418" w:rsidP="00DE7A7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начального общего образования составлена на основе требований ФГОС НОО и федеральной рабочей программы воспитания.</w:t>
      </w:r>
    </w:p>
    <w:p w:rsidR="000E4A16" w:rsidRPr="00DE7A79" w:rsidRDefault="00121418" w:rsidP="00DE7A7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E4A16" w:rsidRPr="00DE7A79" w:rsidRDefault="001214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риродную и социальную среду обитания); освоение </w:t>
      </w: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E4A16" w:rsidRPr="00DE7A79" w:rsidRDefault="001214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нности здоровому образу жизни;</w:t>
      </w:r>
    </w:p>
    <w:p w:rsidR="000E4A16" w:rsidRPr="00DE7A79" w:rsidRDefault="001214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нием приобретённых знаний в речевой, изобразительной, художественной деятельности;</w:t>
      </w:r>
    </w:p>
    <w:p w:rsidR="000E4A16" w:rsidRPr="00DE7A79" w:rsidRDefault="001214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E4A16" w:rsidRPr="00DE7A79" w:rsidRDefault="001214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проявле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ние уважения к истории, культуре, традициям народов Российской Федерации; </w:t>
      </w:r>
    </w:p>
    <w:p w:rsidR="000E4A16" w:rsidRPr="00DE7A79" w:rsidRDefault="001214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E4A16" w:rsidRPr="00DE7A79" w:rsidRDefault="001214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обогащение духовного опыта обучающихс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я, развитие способности ребёнка к социализации на основе принятия гуманистических норм жизни, приобретение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опыта эмоционально-положительного отношения к природе в соответствии с экологическими нормами поведения; </w:t>
      </w:r>
    </w:p>
    <w:p w:rsidR="000E4A16" w:rsidRPr="00DE7A79" w:rsidRDefault="001214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я культуры общения, гуманного отношения к людям, уважительного отношения к их взглядам, мнению и индивидуальности.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аммы по окружающему миру осуществлён на основе следующих ведущих идей:</w:t>
      </w:r>
    </w:p>
    <w:p w:rsidR="000E4A16" w:rsidRPr="00DE7A79" w:rsidRDefault="0012141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0E4A16" w:rsidRPr="00DE7A79" w:rsidRDefault="00121418" w:rsidP="00DE7A7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самость», «Человек и познание».</w:t>
      </w:r>
    </w:p>
    <w:p w:rsidR="000E4A16" w:rsidRPr="00DE7A79" w:rsidRDefault="00121418" w:rsidP="00DE7A7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DE7A79" w:rsidRPr="00DE7A79" w:rsidRDefault="00DE7A79" w:rsidP="00DE7A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На изучение окружающего мира предусмотрено 68 часов в год (34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DE7A7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недели, по</w:t>
      </w:r>
      <w:r w:rsidRPr="00DE7A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E7A7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E7A7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E7A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A79">
        <w:rPr>
          <w:rFonts w:ascii="Times New Roman" w:eastAsia="Times New Roman" w:hAnsi="Times New Roman" w:cs="Times New Roman"/>
          <w:sz w:val="24"/>
          <w:szCs w:val="24"/>
          <w:lang w:val="ru-RU"/>
        </w:rPr>
        <w:t>неделю). Календарно-тематическое планирование составлено на 66  часов. 2 часа,  которые выпали  на праздничные дни, будут пройдены за счет резервных часов.</w:t>
      </w:r>
    </w:p>
    <w:p w:rsidR="00DE7A79" w:rsidRPr="00DE7A79" w:rsidRDefault="00DE7A79" w:rsidP="00DE7A79">
      <w:pPr>
        <w:widowControl w:val="0"/>
        <w:autoSpaceDE w:val="0"/>
        <w:autoSpaceDN w:val="0"/>
        <w:spacing w:after="0" w:line="240" w:lineRule="auto"/>
        <w:ind w:left="119" w:right="110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4A16" w:rsidRPr="00DE7A79" w:rsidRDefault="000E4A16">
      <w:pPr>
        <w:rPr>
          <w:sz w:val="24"/>
          <w:szCs w:val="24"/>
          <w:lang w:val="ru-RU"/>
        </w:rPr>
        <w:sectPr w:rsidR="000E4A16" w:rsidRPr="00DE7A79">
          <w:pgSz w:w="11906" w:h="16383"/>
          <w:pgMar w:top="1134" w:right="850" w:bottom="1134" w:left="1701" w:header="720" w:footer="720" w:gutter="0"/>
          <w:cols w:space="720"/>
        </w:sectPr>
      </w:pPr>
    </w:p>
    <w:p w:rsidR="000E4A16" w:rsidRPr="00DE7A79" w:rsidRDefault="00121418" w:rsidP="00DE7A7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6156431"/>
      <w:bookmarkEnd w:id="6"/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E4A16" w:rsidRPr="00DE7A79" w:rsidRDefault="00121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события истории родного края.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ние схемы родословного древа, истории семьи.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Изображения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Земли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глобус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план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Карта мира. Материки, океаны. Определение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занятиях, переменах, при приёмах пищи и на пришкольной территории), в быту, на прогулках.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на общественном транспорте). Номера телефонов экстренной помощи.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условиях контролируемого доступ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а в информационно-коммуникационную сеть Интернет.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й:</w:t>
      </w:r>
    </w:p>
    <w:p w:rsidR="000E4A16" w:rsidRPr="00DE7A79" w:rsidRDefault="0012141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  <w:proofErr w:type="gramEnd"/>
    </w:p>
    <w:p w:rsidR="000E4A16" w:rsidRPr="00DE7A79" w:rsidRDefault="0012141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E4A16" w:rsidRPr="00DE7A79" w:rsidRDefault="0012141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0E4A16" w:rsidRPr="00DE7A79" w:rsidRDefault="0012141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0E4A16" w:rsidRPr="00DE7A79" w:rsidRDefault="0012141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E4A16" w:rsidRPr="00DE7A79" w:rsidRDefault="0012141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DE7A79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DE7A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</w:t>
      </w: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>знавательных универсальных учебных действий способствует формированию умений:</w:t>
      </w:r>
    </w:p>
    <w:p w:rsidR="000E4A16" w:rsidRPr="00DE7A79" w:rsidRDefault="0012141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E4A16" w:rsidRPr="00DE7A79" w:rsidRDefault="0012141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0E4A16" w:rsidRPr="00DE7A79" w:rsidRDefault="0012141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используя текстовую информацию, заполнять таблицы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; дополнять схемы; </w:t>
      </w:r>
    </w:p>
    <w:p w:rsidR="000E4A16" w:rsidRPr="00DE7A79" w:rsidRDefault="0012141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0E4A16" w:rsidRPr="00DE7A79" w:rsidRDefault="0012141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0E4A16" w:rsidRPr="00DE7A79" w:rsidRDefault="0012141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E4A16" w:rsidRPr="00DE7A79" w:rsidRDefault="0012141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миром природы (среда обит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ания, тело, явление, вещество; заповедник); </w:t>
      </w:r>
    </w:p>
    <w:p w:rsidR="000E4A16" w:rsidRPr="00DE7A79" w:rsidRDefault="0012141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E4A16" w:rsidRPr="00DE7A79" w:rsidRDefault="0012141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их планет Солнечной системы;</w:t>
      </w:r>
    </w:p>
    <w:p w:rsidR="000E4A16" w:rsidRPr="00DE7A79" w:rsidRDefault="0012141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E4A16" w:rsidRPr="00DE7A79" w:rsidRDefault="0012141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0E4A16" w:rsidRPr="00DE7A79" w:rsidRDefault="0012141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 растений и животных, занесённых в Красную книгу России (на примере своей местности);</w:t>
      </w:r>
    </w:p>
    <w:p w:rsidR="000E4A16" w:rsidRPr="00DE7A79" w:rsidRDefault="0012141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0E4A16" w:rsidRPr="00DE7A79" w:rsidRDefault="0012141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0E4A16" w:rsidRPr="00DE7A79" w:rsidRDefault="0012141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E4A16" w:rsidRPr="00DE7A79" w:rsidRDefault="0012141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0E4A16" w:rsidRPr="00DE7A79" w:rsidRDefault="0012141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строить свою учебную и игровую деятельность, житейские ситуации в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соответствии с правилами поведения, принятыми в обществе; </w:t>
      </w:r>
    </w:p>
    <w:p w:rsidR="000E4A16" w:rsidRPr="00DE7A79" w:rsidRDefault="0012141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E4A16" w:rsidRPr="00DE7A79" w:rsidRDefault="0012141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проводить в парах (группах) простые опыты по определению свойств разн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0E4A16" w:rsidRPr="00DE7A79" w:rsidRDefault="0012141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0E4A16" w:rsidRPr="00DE7A79" w:rsidRDefault="000E4A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E4A16" w:rsidRPr="00DE7A79" w:rsidRDefault="000E4A16">
      <w:pPr>
        <w:rPr>
          <w:sz w:val="24"/>
          <w:szCs w:val="24"/>
          <w:lang w:val="ru-RU"/>
        </w:rPr>
        <w:sectPr w:rsidR="000E4A16" w:rsidRPr="00DE7A79">
          <w:pgSz w:w="11906" w:h="16383"/>
          <w:pgMar w:top="1134" w:right="850" w:bottom="1134" w:left="1701" w:header="720" w:footer="720" w:gutter="0"/>
          <w:cols w:space="720"/>
        </w:sectPr>
      </w:pPr>
    </w:p>
    <w:p w:rsidR="000E4A16" w:rsidRPr="00DE7A79" w:rsidRDefault="00121418" w:rsidP="00DE7A7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6156432"/>
      <w:bookmarkEnd w:id="7"/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</w:t>
      </w: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ЫЕ ОБРАЗОВАТЕЛЬНЫЕ РЕЗУЛЬТАТЫ</w:t>
      </w:r>
    </w:p>
    <w:p w:rsidR="000E4A16" w:rsidRPr="00DE7A79" w:rsidRDefault="00121418" w:rsidP="00DE7A7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0E4A16" w:rsidRPr="00DE7A79" w:rsidRDefault="00121418">
      <w:pPr>
        <w:spacing w:after="0"/>
        <w:ind w:left="120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ать приобретение первоначального опыта деятельности обучающихся, в части: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E4A16" w:rsidRPr="00DE7A79" w:rsidRDefault="0012141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E4A16" w:rsidRPr="00DE7A79" w:rsidRDefault="0012141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E4A16" w:rsidRPr="00DE7A79" w:rsidRDefault="0012141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многонациональной куль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туре своей страны, уважения к своему и другим народам; </w:t>
      </w:r>
    </w:p>
    <w:p w:rsidR="000E4A16" w:rsidRPr="00DE7A79" w:rsidRDefault="0012141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проявление культуры общения, уважительного о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тношения к людям, их взглядам, признанию их индивидуальности; </w:t>
      </w:r>
    </w:p>
    <w:p w:rsidR="000E4A16" w:rsidRPr="00DE7A79" w:rsidRDefault="0012141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E4A16" w:rsidRPr="00DE7A79" w:rsidRDefault="0012141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понимание особой роли России в развитии общ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E4A16" w:rsidRPr="00DE7A79" w:rsidRDefault="0012141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х видах художественной деятельности.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4A16" w:rsidRPr="00DE7A79" w:rsidRDefault="0012141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и в окружающей среде (в том числе информационной); </w:t>
      </w:r>
    </w:p>
    <w:p w:rsidR="000E4A16" w:rsidRPr="00DE7A79" w:rsidRDefault="0012141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разования и саморазвития;</w:t>
      </w:r>
    </w:p>
    <w:p w:rsidR="000E4A16" w:rsidRPr="00DE7A79" w:rsidRDefault="00121418" w:rsidP="00DE7A7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E4A16" w:rsidRPr="00DE7A79" w:rsidRDefault="00121418">
      <w:pPr>
        <w:spacing w:after="0"/>
        <w:ind w:left="120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</w:t>
      </w: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ьные универсальные учебные действия: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E4A16" w:rsidRPr="00DE7A79" w:rsidRDefault="0012141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на основе наблюдений дос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E4A16" w:rsidRPr="00DE7A79" w:rsidRDefault="0012141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гии; </w:t>
      </w:r>
    </w:p>
    <w:p w:rsidR="000E4A16" w:rsidRPr="00DE7A79" w:rsidRDefault="0012141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0E4A16" w:rsidRPr="00DE7A79" w:rsidRDefault="0012141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E4A16" w:rsidRPr="00DE7A79" w:rsidRDefault="0012141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предложенного алгоритма; </w:t>
      </w:r>
    </w:p>
    <w:p w:rsidR="000E4A16" w:rsidRPr="00DE7A79" w:rsidRDefault="0012141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редположению) наблюдения, несложные опыты; </w:t>
      </w:r>
    </w:p>
    <w:p w:rsidR="000E4A16" w:rsidRPr="00DE7A79" w:rsidRDefault="0012141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0E4A16" w:rsidRPr="00DE7A79" w:rsidRDefault="0012141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E4A16" w:rsidRPr="00DE7A79" w:rsidRDefault="0012141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E4A16" w:rsidRPr="00DE7A79" w:rsidRDefault="0012141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E4A16" w:rsidRPr="00DE7A79" w:rsidRDefault="0012141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ей между объектами (часть – целое, причина – следствие); </w:t>
      </w:r>
    </w:p>
    <w:p w:rsidR="000E4A16" w:rsidRPr="00DE7A79" w:rsidRDefault="0012141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поиска информации, выбирать источник получения информации с учётом учебной задачи; </w:t>
      </w:r>
    </w:p>
    <w:p w:rsidR="000E4A16" w:rsidRPr="00DE7A79" w:rsidRDefault="0012141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E4A16" w:rsidRPr="00DE7A79" w:rsidRDefault="0012141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 основе предложенного учителем способа её проверки; </w:t>
      </w:r>
    </w:p>
    <w:p w:rsidR="000E4A16" w:rsidRPr="00DE7A79" w:rsidRDefault="0012141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E4A16" w:rsidRPr="00DE7A79" w:rsidRDefault="0012141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DE7A7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</w:rPr>
        <w:t>);</w:t>
      </w:r>
      <w:r w:rsidRPr="00DE7A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4A16" w:rsidRPr="00DE7A79" w:rsidRDefault="0012141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E4A16" w:rsidRPr="00DE7A79" w:rsidRDefault="0012141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й задачей;</w:t>
      </w:r>
    </w:p>
    <w:p w:rsidR="000E4A16" w:rsidRPr="00DE7A79" w:rsidRDefault="00121418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в процессе диалогов задавать вопросы, высказывать суждения, оц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енивать выступления участников; </w:t>
      </w:r>
    </w:p>
    <w:p w:rsidR="000E4A16" w:rsidRPr="00DE7A79" w:rsidRDefault="0012141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E4A16" w:rsidRPr="00DE7A79" w:rsidRDefault="0012141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отношение к собеседнику; </w:t>
      </w:r>
    </w:p>
    <w:p w:rsidR="000E4A16" w:rsidRPr="00DE7A79" w:rsidRDefault="0012141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E4A16" w:rsidRPr="00DE7A79" w:rsidRDefault="0012141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E4A16" w:rsidRPr="00DE7A79" w:rsidRDefault="0012141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ь обобщения и выводы на основе полученных результатов наблюдений и опытной работы, подкреплять их доказательствами; </w:t>
      </w:r>
    </w:p>
    <w:p w:rsidR="000E4A16" w:rsidRPr="00DE7A79" w:rsidRDefault="0012141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E4A16" w:rsidRPr="00DE7A79" w:rsidRDefault="00121418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0E4A16" w:rsidRPr="00DE7A79" w:rsidRDefault="00121418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E4A16" w:rsidRPr="00DE7A79" w:rsidRDefault="00121418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r w:rsidRPr="00DE7A79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2)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DE7A79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DE7A7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0E4A16" w:rsidRPr="00DE7A79" w:rsidRDefault="0012141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нах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одить ошибки в своей работе и устанавливать их причины; </w:t>
      </w:r>
    </w:p>
    <w:p w:rsidR="000E4A16" w:rsidRPr="00DE7A79" w:rsidRDefault="0012141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E4A16" w:rsidRPr="00DE7A79" w:rsidRDefault="0012141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ских ситуациях, опасных для здоровья и жизни. </w:t>
      </w:r>
    </w:p>
    <w:p w:rsidR="000E4A16" w:rsidRPr="00DE7A79" w:rsidRDefault="0012141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E4A16" w:rsidRPr="00DE7A79" w:rsidRDefault="00121418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A79">
        <w:rPr>
          <w:rFonts w:ascii="Times New Roman" w:hAnsi="Times New Roman"/>
          <w:b/>
          <w:color w:val="000000"/>
          <w:sz w:val="24"/>
          <w:szCs w:val="24"/>
        </w:rPr>
        <w:t>деятельно</w:t>
      </w:r>
      <w:r w:rsidRPr="00DE7A79">
        <w:rPr>
          <w:rFonts w:ascii="Times New Roman" w:hAnsi="Times New Roman"/>
          <w:b/>
          <w:color w:val="000000"/>
          <w:sz w:val="24"/>
          <w:szCs w:val="24"/>
        </w:rPr>
        <w:t>сть</w:t>
      </w:r>
      <w:proofErr w:type="spellEnd"/>
      <w:r w:rsidRPr="00DE7A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4A16" w:rsidRPr="00DE7A79" w:rsidRDefault="0012141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E4A16" w:rsidRPr="00DE7A79" w:rsidRDefault="0012141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кол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E4A16" w:rsidRPr="00DE7A79" w:rsidRDefault="0012141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0E4A16" w:rsidRPr="00DE7A79" w:rsidRDefault="00121418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деятельности: справедл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E4A16" w:rsidRPr="00DE7A79" w:rsidRDefault="00121418" w:rsidP="00DE7A7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0E4A16" w:rsidRPr="00DE7A79" w:rsidRDefault="00121418" w:rsidP="00DE7A79">
      <w:pPr>
        <w:spacing w:after="0"/>
        <w:ind w:left="120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E4A16" w:rsidRPr="00DE7A79" w:rsidRDefault="00121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0E4A16" w:rsidRPr="00DE7A79" w:rsidRDefault="00121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концу обучения во </w:t>
      </w:r>
      <w:r w:rsidRPr="00DE7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довой деятельности и профессий жителей родного края;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ды в жизни человека;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ления, в том числе звёзды, созвездия, планеты;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на местности по местным природным пр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изнакам, Солнцу, компасу;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нравственного поведения в социуме и в природе, оценивать п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соблюдать режим</w:t>
      </w: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дня и питания;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0E4A16" w:rsidRPr="00DE7A79" w:rsidRDefault="00121418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E7A79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E4A16" w:rsidRPr="00DE7A79" w:rsidRDefault="000E4A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E4A16" w:rsidRPr="00DE7A79" w:rsidRDefault="000E4A16">
      <w:pPr>
        <w:rPr>
          <w:lang w:val="ru-RU"/>
        </w:rPr>
        <w:sectPr w:rsidR="000E4A16" w:rsidRPr="00DE7A79">
          <w:pgSz w:w="11906" w:h="16383"/>
          <w:pgMar w:top="1134" w:right="850" w:bottom="1134" w:left="1701" w:header="720" w:footer="720" w:gutter="0"/>
          <w:cols w:space="720"/>
        </w:sectPr>
      </w:pPr>
    </w:p>
    <w:p w:rsidR="00DE7A79" w:rsidRDefault="00DE7A79" w:rsidP="00DE7A79">
      <w:pPr>
        <w:spacing w:after="0"/>
        <w:ind w:left="120"/>
      </w:pPr>
      <w:bookmarkStart w:id="9" w:name="block-615643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E4A16" w:rsidRDefault="001214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E4A1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A16" w:rsidRDefault="000E4A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A16" w:rsidRDefault="000E4A1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A16" w:rsidRDefault="000E4A16"/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A16" w:rsidRDefault="000E4A16"/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A16" w:rsidRDefault="000E4A16"/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A16" w:rsidRDefault="000E4A16"/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4A16" w:rsidRDefault="000E4A16"/>
        </w:tc>
      </w:tr>
    </w:tbl>
    <w:p w:rsidR="000E4A16" w:rsidRPr="00DE7A79" w:rsidRDefault="000E4A16">
      <w:pPr>
        <w:rPr>
          <w:lang w:val="ru-RU"/>
        </w:rPr>
        <w:sectPr w:rsidR="000E4A16" w:rsidRPr="00DE7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A79" w:rsidRPr="00DE7A79" w:rsidRDefault="00DE7A79" w:rsidP="00DE7A79">
      <w:pPr>
        <w:spacing w:after="0"/>
        <w:ind w:left="120"/>
        <w:rPr>
          <w:lang w:val="ru-RU"/>
        </w:rPr>
      </w:pPr>
      <w:bookmarkStart w:id="10" w:name="block-6156435"/>
      <w:bookmarkEnd w:id="9"/>
      <w:r w:rsidRPr="00DE7A79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ПЕДАГОГОВ, ИСПОЛЬЗУ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ЮЩИХ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2</w:t>
      </w:r>
      <w:r w:rsidRPr="00DE7A79">
        <w:rPr>
          <w:rFonts w:ascii="Times New Roman" w:hAnsi="Times New Roman"/>
          <w:b/>
          <w:color w:val="000000"/>
          <w:sz w:val="28"/>
          <w:lang w:val="ru-RU"/>
        </w:rPr>
        <w:t xml:space="preserve"> КЛАСС, В 2 ЧАСТЯХ, ПЛЕШАКОВ А.А. </w:t>
      </w:r>
    </w:p>
    <w:p w:rsidR="000E4A16" w:rsidRDefault="00121418">
      <w:pPr>
        <w:spacing w:after="0"/>
        <w:ind w:left="120"/>
      </w:pPr>
      <w:r w:rsidRPr="00DE7A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707"/>
        <w:gridCol w:w="1117"/>
        <w:gridCol w:w="1841"/>
        <w:gridCol w:w="1910"/>
        <w:gridCol w:w="1423"/>
        <w:gridCol w:w="2221"/>
      </w:tblGrid>
      <w:tr w:rsidR="000E4A16">
        <w:trPr>
          <w:trHeight w:val="144"/>
          <w:tblCellSpacing w:w="20" w:type="nil"/>
        </w:trPr>
        <w:tc>
          <w:tcPr>
            <w:tcW w:w="3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4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A16" w:rsidRDefault="000E4A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A16" w:rsidRDefault="000E4A16"/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A16" w:rsidRDefault="000E4A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A16" w:rsidRDefault="000E4A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A16" w:rsidRDefault="000E4A16"/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?"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погода? Как предсказывают погоду?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Заглянем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...И про воду. Водные богатства Земли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</w:t>
            </w: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лиственные и хвойные. Сравнение лиственных и хвойных деревьев: общее и различия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животные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</w:t>
            </w: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кошек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книга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</w:t>
            </w: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 животных и растений Красной книги России.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работа. Буклет на тему "Береги природу".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работа. "Красная книга, или </w:t>
            </w: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возьмем под защиту".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Берегись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</w:t>
            </w: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воде и в лесу.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Наша дружная семья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Посмотри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</w:t>
            </w: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компаса.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В гости к весне. Живая природа весной.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карте. Путешествие </w:t>
            </w: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по родной стране.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Москве. Достопримечательности Москвы. Московский Кремль и Красная площадь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Земля на карте. Путешествие по материкам и частям света.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"Достопримечательности моего города"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31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E4A16" w:rsidRDefault="000E4A16">
            <w:pPr>
              <w:spacing w:after="0"/>
              <w:ind w:left="135"/>
            </w:pPr>
          </w:p>
        </w:tc>
      </w:tr>
      <w:tr w:rsidR="000E4A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A16" w:rsidRPr="00DE7A79" w:rsidRDefault="00121418">
            <w:pPr>
              <w:spacing w:after="0"/>
              <w:ind w:left="135"/>
              <w:rPr>
                <w:lang w:val="ru-RU"/>
              </w:rPr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 w:rsidRPr="00DE7A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4A16" w:rsidRDefault="00121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A16" w:rsidRDefault="000E4A16"/>
        </w:tc>
      </w:tr>
    </w:tbl>
    <w:p w:rsidR="000E4A16" w:rsidRDefault="000E4A16">
      <w:pPr>
        <w:sectPr w:rsidR="000E4A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A16" w:rsidRPr="00DE7A79" w:rsidRDefault="00121418">
      <w:pPr>
        <w:spacing w:after="0"/>
        <w:ind w:left="120"/>
        <w:rPr>
          <w:lang w:val="ru-RU"/>
        </w:rPr>
      </w:pPr>
      <w:bookmarkStart w:id="11" w:name="block-6156434"/>
      <w:bookmarkEnd w:id="10"/>
      <w:r w:rsidRPr="00DE7A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E4A16" w:rsidRPr="00DE7A79" w:rsidRDefault="00121418">
      <w:pPr>
        <w:spacing w:after="0" w:line="480" w:lineRule="auto"/>
        <w:ind w:left="120"/>
        <w:rPr>
          <w:lang w:val="ru-RU"/>
        </w:rPr>
      </w:pPr>
      <w:r w:rsidRPr="00DE7A7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4A16" w:rsidRPr="00DE7A79" w:rsidRDefault="00121418" w:rsidP="00DE7A79">
      <w:pPr>
        <w:spacing w:after="0" w:line="480" w:lineRule="auto"/>
        <w:ind w:left="120"/>
        <w:rPr>
          <w:lang w:val="ru-RU"/>
        </w:rPr>
      </w:pPr>
      <w:bookmarkStart w:id="12" w:name="7242d94d-e1f1-4df7-9b61-f04a247942f3"/>
      <w:r w:rsidRPr="00DE7A79">
        <w:rPr>
          <w:rFonts w:ascii="Times New Roman" w:hAnsi="Times New Roman"/>
          <w:color w:val="000000"/>
          <w:sz w:val="28"/>
          <w:lang w:val="ru-RU"/>
        </w:rPr>
        <w:t xml:space="preserve">• Окружающий мир (в </w:t>
      </w:r>
      <w:r w:rsidRPr="00DE7A79">
        <w:rPr>
          <w:rFonts w:ascii="Times New Roman" w:hAnsi="Times New Roman"/>
          <w:color w:val="000000"/>
          <w:sz w:val="28"/>
          <w:lang w:val="ru-RU"/>
        </w:rPr>
        <w:t>2 частях), 2 класс/ Плешаков А.А., Акционерное общество «Издательство «Просвещение»</w:t>
      </w:r>
      <w:bookmarkEnd w:id="12"/>
    </w:p>
    <w:p w:rsidR="000E4A16" w:rsidRPr="00DE7A79" w:rsidRDefault="000E4A16">
      <w:pPr>
        <w:spacing w:after="0"/>
        <w:ind w:left="120"/>
        <w:rPr>
          <w:lang w:val="ru-RU"/>
        </w:rPr>
      </w:pPr>
    </w:p>
    <w:p w:rsidR="000E4A16" w:rsidRPr="00DE7A79" w:rsidRDefault="00121418">
      <w:pPr>
        <w:spacing w:after="0" w:line="480" w:lineRule="auto"/>
        <w:ind w:left="120"/>
        <w:rPr>
          <w:lang w:val="ru-RU"/>
        </w:rPr>
      </w:pPr>
      <w:r w:rsidRPr="00DE7A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4A16" w:rsidRPr="00DE7A79" w:rsidRDefault="00121418" w:rsidP="00DE7A79">
      <w:pPr>
        <w:spacing w:after="0" w:line="480" w:lineRule="auto"/>
        <w:ind w:left="120"/>
        <w:rPr>
          <w:lang w:val="ru-RU"/>
        </w:rPr>
      </w:pPr>
      <w:r w:rsidRPr="00DE7A79">
        <w:rPr>
          <w:rFonts w:ascii="Times New Roman" w:hAnsi="Times New Roman"/>
          <w:color w:val="000000"/>
          <w:sz w:val="28"/>
          <w:lang w:val="ru-RU"/>
        </w:rPr>
        <w:t>1. Плешаков А.А. Окружающий мир. 2 класс. Учебник для общеобразовательных учреждений. В 2 ч. М.: Издательство «Просвещение», 2021.</w:t>
      </w:r>
      <w:r w:rsidRPr="00DE7A79">
        <w:rPr>
          <w:sz w:val="28"/>
          <w:lang w:val="ru-RU"/>
        </w:rPr>
        <w:br/>
      </w:r>
      <w:r w:rsidRPr="00DE7A79">
        <w:rPr>
          <w:rFonts w:ascii="Times New Roman" w:hAnsi="Times New Roman"/>
          <w:color w:val="000000"/>
          <w:sz w:val="28"/>
          <w:lang w:val="ru-RU"/>
        </w:rPr>
        <w:t xml:space="preserve"> 2. Плешаков А.А. Окружающий мир. 2 класс. Рабочая тетрадь. В 2 ч. М.: Издательство «Просвещение», 2022.</w:t>
      </w:r>
      <w:r w:rsidRPr="00DE7A79">
        <w:rPr>
          <w:sz w:val="28"/>
          <w:lang w:val="ru-RU"/>
        </w:rPr>
        <w:br/>
      </w:r>
      <w:bookmarkStart w:id="13" w:name="95f05c12-f0c4-4d54-885b-c56ae9683aa1"/>
      <w:bookmarkEnd w:id="13"/>
    </w:p>
    <w:p w:rsidR="000E4A16" w:rsidRPr="00DE7A79" w:rsidRDefault="00121418">
      <w:pPr>
        <w:spacing w:after="0" w:line="480" w:lineRule="auto"/>
        <w:ind w:left="120"/>
        <w:rPr>
          <w:lang w:val="ru-RU"/>
        </w:rPr>
      </w:pPr>
      <w:r w:rsidRPr="00DE7A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1418" w:rsidRPr="00DE7A79" w:rsidRDefault="00121418" w:rsidP="00DE7A79">
      <w:pPr>
        <w:spacing w:after="0" w:line="480" w:lineRule="auto"/>
        <w:ind w:left="120"/>
      </w:pPr>
      <w:r w:rsidRPr="00DE7A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E7A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7A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E7A7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E7A7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E7A79">
        <w:rPr>
          <w:sz w:val="28"/>
          <w:lang w:val="ru-RU"/>
        </w:rPr>
        <w:br/>
      </w:r>
      <w:bookmarkStart w:id="14" w:name="e2202d81-27be-4f22-aeb6-9d447e67c650"/>
      <w:r w:rsidRPr="00DE7A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E7A79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DE7A7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1"/>
      <w:bookmarkEnd w:id="14"/>
      <w:proofErr w:type="spellEnd"/>
    </w:p>
    <w:sectPr w:rsidR="00121418" w:rsidRPr="00DE7A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CA"/>
    <w:multiLevelType w:val="multilevel"/>
    <w:tmpl w:val="37A65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3483A"/>
    <w:multiLevelType w:val="multilevel"/>
    <w:tmpl w:val="38A8E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30A07"/>
    <w:multiLevelType w:val="multilevel"/>
    <w:tmpl w:val="B99AB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C02B1"/>
    <w:multiLevelType w:val="hybridMultilevel"/>
    <w:tmpl w:val="C4941BDA"/>
    <w:lvl w:ilvl="0" w:tplc="E23EF01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EAC204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F42560">
      <w:numFmt w:val="bullet"/>
      <w:lvlText w:val="•"/>
      <w:lvlJc w:val="left"/>
      <w:pPr>
        <w:ind w:left="1544" w:hanging="380"/>
      </w:pPr>
      <w:rPr>
        <w:rFonts w:hint="default"/>
        <w:lang w:val="ru-RU" w:eastAsia="en-US" w:bidi="ar-SA"/>
      </w:rPr>
    </w:lvl>
    <w:lvl w:ilvl="3" w:tplc="357A0720">
      <w:numFmt w:val="bullet"/>
      <w:lvlText w:val="•"/>
      <w:lvlJc w:val="left"/>
      <w:pPr>
        <w:ind w:left="2549" w:hanging="380"/>
      </w:pPr>
      <w:rPr>
        <w:rFonts w:hint="default"/>
        <w:lang w:val="ru-RU" w:eastAsia="en-US" w:bidi="ar-SA"/>
      </w:rPr>
    </w:lvl>
    <w:lvl w:ilvl="4" w:tplc="8F40032C">
      <w:numFmt w:val="bullet"/>
      <w:lvlText w:val="•"/>
      <w:lvlJc w:val="left"/>
      <w:pPr>
        <w:ind w:left="3554" w:hanging="380"/>
      </w:pPr>
      <w:rPr>
        <w:rFonts w:hint="default"/>
        <w:lang w:val="ru-RU" w:eastAsia="en-US" w:bidi="ar-SA"/>
      </w:rPr>
    </w:lvl>
    <w:lvl w:ilvl="5" w:tplc="1DB85D86">
      <w:numFmt w:val="bullet"/>
      <w:lvlText w:val="•"/>
      <w:lvlJc w:val="left"/>
      <w:pPr>
        <w:ind w:left="4559" w:hanging="380"/>
      </w:pPr>
      <w:rPr>
        <w:rFonts w:hint="default"/>
        <w:lang w:val="ru-RU" w:eastAsia="en-US" w:bidi="ar-SA"/>
      </w:rPr>
    </w:lvl>
    <w:lvl w:ilvl="6" w:tplc="392A7AC4">
      <w:numFmt w:val="bullet"/>
      <w:lvlText w:val="•"/>
      <w:lvlJc w:val="left"/>
      <w:pPr>
        <w:ind w:left="5564" w:hanging="380"/>
      </w:pPr>
      <w:rPr>
        <w:rFonts w:hint="default"/>
        <w:lang w:val="ru-RU" w:eastAsia="en-US" w:bidi="ar-SA"/>
      </w:rPr>
    </w:lvl>
    <w:lvl w:ilvl="7" w:tplc="3D86A73C">
      <w:numFmt w:val="bullet"/>
      <w:lvlText w:val="•"/>
      <w:lvlJc w:val="left"/>
      <w:pPr>
        <w:ind w:left="6569" w:hanging="380"/>
      </w:pPr>
      <w:rPr>
        <w:rFonts w:hint="default"/>
        <w:lang w:val="ru-RU" w:eastAsia="en-US" w:bidi="ar-SA"/>
      </w:rPr>
    </w:lvl>
    <w:lvl w:ilvl="8" w:tplc="5672E13A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</w:abstractNum>
  <w:abstractNum w:abstractNumId="4">
    <w:nsid w:val="07992F68"/>
    <w:multiLevelType w:val="multilevel"/>
    <w:tmpl w:val="B4629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5E36B0"/>
    <w:multiLevelType w:val="multilevel"/>
    <w:tmpl w:val="564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F63CF"/>
    <w:multiLevelType w:val="multilevel"/>
    <w:tmpl w:val="6AB63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21706"/>
    <w:multiLevelType w:val="multilevel"/>
    <w:tmpl w:val="0BCA8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801770"/>
    <w:multiLevelType w:val="multilevel"/>
    <w:tmpl w:val="B75E3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8C3DD6"/>
    <w:multiLevelType w:val="multilevel"/>
    <w:tmpl w:val="DBB08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8397D"/>
    <w:multiLevelType w:val="multilevel"/>
    <w:tmpl w:val="6E509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7564E0"/>
    <w:multiLevelType w:val="multilevel"/>
    <w:tmpl w:val="6E540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1E3454"/>
    <w:multiLevelType w:val="multilevel"/>
    <w:tmpl w:val="95C63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D2513"/>
    <w:multiLevelType w:val="multilevel"/>
    <w:tmpl w:val="F216B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58365F"/>
    <w:multiLevelType w:val="multilevel"/>
    <w:tmpl w:val="0FCA2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005CA"/>
    <w:multiLevelType w:val="multilevel"/>
    <w:tmpl w:val="94646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30967"/>
    <w:multiLevelType w:val="multilevel"/>
    <w:tmpl w:val="B0AC6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7A6318"/>
    <w:multiLevelType w:val="multilevel"/>
    <w:tmpl w:val="ACB29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D719E2"/>
    <w:multiLevelType w:val="multilevel"/>
    <w:tmpl w:val="53CC2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3F4CD0"/>
    <w:multiLevelType w:val="multilevel"/>
    <w:tmpl w:val="FD30D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72E79"/>
    <w:multiLevelType w:val="multilevel"/>
    <w:tmpl w:val="0C823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E32A7"/>
    <w:multiLevelType w:val="multilevel"/>
    <w:tmpl w:val="C21AE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102AF2"/>
    <w:multiLevelType w:val="multilevel"/>
    <w:tmpl w:val="959AC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B0861"/>
    <w:multiLevelType w:val="multilevel"/>
    <w:tmpl w:val="3F949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D7C4B"/>
    <w:multiLevelType w:val="multilevel"/>
    <w:tmpl w:val="39E8F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981079"/>
    <w:multiLevelType w:val="multilevel"/>
    <w:tmpl w:val="61D0C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294FCE"/>
    <w:multiLevelType w:val="multilevel"/>
    <w:tmpl w:val="98744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EA63F9"/>
    <w:multiLevelType w:val="multilevel"/>
    <w:tmpl w:val="123CD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956F94"/>
    <w:multiLevelType w:val="multilevel"/>
    <w:tmpl w:val="89FC2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61602D"/>
    <w:multiLevelType w:val="multilevel"/>
    <w:tmpl w:val="CC125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E94BFF"/>
    <w:multiLevelType w:val="multilevel"/>
    <w:tmpl w:val="4FAE27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FE35C3"/>
    <w:multiLevelType w:val="multilevel"/>
    <w:tmpl w:val="6116F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E818AC"/>
    <w:multiLevelType w:val="multilevel"/>
    <w:tmpl w:val="7422B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F132F4"/>
    <w:multiLevelType w:val="multilevel"/>
    <w:tmpl w:val="E6EEB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492466"/>
    <w:multiLevelType w:val="multilevel"/>
    <w:tmpl w:val="3B9E7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351E2E"/>
    <w:multiLevelType w:val="multilevel"/>
    <w:tmpl w:val="EB804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742D4D"/>
    <w:multiLevelType w:val="multilevel"/>
    <w:tmpl w:val="3F286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C718A"/>
    <w:multiLevelType w:val="multilevel"/>
    <w:tmpl w:val="F9225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CA196E"/>
    <w:multiLevelType w:val="multilevel"/>
    <w:tmpl w:val="B09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0055B"/>
    <w:multiLevelType w:val="multilevel"/>
    <w:tmpl w:val="3A54F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AD1AF4"/>
    <w:multiLevelType w:val="multilevel"/>
    <w:tmpl w:val="883A7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EB67A1"/>
    <w:multiLevelType w:val="multilevel"/>
    <w:tmpl w:val="AAA65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A2645A"/>
    <w:multiLevelType w:val="hybridMultilevel"/>
    <w:tmpl w:val="199A81D0"/>
    <w:lvl w:ilvl="0" w:tplc="9B5CAC60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D8CA08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C74AAC0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F8AEC6B8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1D824E62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78B4FFEC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853CC6D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F03A9E3E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43CC6E8A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43">
    <w:nsid w:val="73CF21C5"/>
    <w:multiLevelType w:val="multilevel"/>
    <w:tmpl w:val="66FEA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1672F1"/>
    <w:multiLevelType w:val="multilevel"/>
    <w:tmpl w:val="CF1CF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5153CF"/>
    <w:multiLevelType w:val="multilevel"/>
    <w:tmpl w:val="E65E65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5"/>
  </w:num>
  <w:num w:numId="3">
    <w:abstractNumId w:val="6"/>
  </w:num>
  <w:num w:numId="4">
    <w:abstractNumId w:val="44"/>
  </w:num>
  <w:num w:numId="5">
    <w:abstractNumId w:val="27"/>
  </w:num>
  <w:num w:numId="6">
    <w:abstractNumId w:val="32"/>
  </w:num>
  <w:num w:numId="7">
    <w:abstractNumId w:val="14"/>
  </w:num>
  <w:num w:numId="8">
    <w:abstractNumId w:val="35"/>
  </w:num>
  <w:num w:numId="9">
    <w:abstractNumId w:val="1"/>
  </w:num>
  <w:num w:numId="10">
    <w:abstractNumId w:val="45"/>
  </w:num>
  <w:num w:numId="11">
    <w:abstractNumId w:val="24"/>
  </w:num>
  <w:num w:numId="12">
    <w:abstractNumId w:val="30"/>
  </w:num>
  <w:num w:numId="13">
    <w:abstractNumId w:val="0"/>
  </w:num>
  <w:num w:numId="14">
    <w:abstractNumId w:val="4"/>
  </w:num>
  <w:num w:numId="15">
    <w:abstractNumId w:val="19"/>
  </w:num>
  <w:num w:numId="16">
    <w:abstractNumId w:val="39"/>
  </w:num>
  <w:num w:numId="17">
    <w:abstractNumId w:val="33"/>
  </w:num>
  <w:num w:numId="18">
    <w:abstractNumId w:val="22"/>
  </w:num>
  <w:num w:numId="19">
    <w:abstractNumId w:val="21"/>
  </w:num>
  <w:num w:numId="20">
    <w:abstractNumId w:val="34"/>
  </w:num>
  <w:num w:numId="21">
    <w:abstractNumId w:val="41"/>
  </w:num>
  <w:num w:numId="22">
    <w:abstractNumId w:val="23"/>
  </w:num>
  <w:num w:numId="23">
    <w:abstractNumId w:val="15"/>
  </w:num>
  <w:num w:numId="24">
    <w:abstractNumId w:val="2"/>
  </w:num>
  <w:num w:numId="25">
    <w:abstractNumId w:val="13"/>
  </w:num>
  <w:num w:numId="26">
    <w:abstractNumId w:val="9"/>
  </w:num>
  <w:num w:numId="27">
    <w:abstractNumId w:val="31"/>
  </w:num>
  <w:num w:numId="28">
    <w:abstractNumId w:val="43"/>
  </w:num>
  <w:num w:numId="29">
    <w:abstractNumId w:val="17"/>
  </w:num>
  <w:num w:numId="30">
    <w:abstractNumId w:val="11"/>
  </w:num>
  <w:num w:numId="31">
    <w:abstractNumId w:val="29"/>
  </w:num>
  <w:num w:numId="32">
    <w:abstractNumId w:val="8"/>
  </w:num>
  <w:num w:numId="33">
    <w:abstractNumId w:val="5"/>
  </w:num>
  <w:num w:numId="34">
    <w:abstractNumId w:val="36"/>
  </w:num>
  <w:num w:numId="35">
    <w:abstractNumId w:val="18"/>
  </w:num>
  <w:num w:numId="36">
    <w:abstractNumId w:val="10"/>
  </w:num>
  <w:num w:numId="37">
    <w:abstractNumId w:val="7"/>
  </w:num>
  <w:num w:numId="38">
    <w:abstractNumId w:val="28"/>
  </w:num>
  <w:num w:numId="39">
    <w:abstractNumId w:val="12"/>
  </w:num>
  <w:num w:numId="40">
    <w:abstractNumId w:val="16"/>
  </w:num>
  <w:num w:numId="41">
    <w:abstractNumId w:val="20"/>
  </w:num>
  <w:num w:numId="42">
    <w:abstractNumId w:val="37"/>
  </w:num>
  <w:num w:numId="43">
    <w:abstractNumId w:val="26"/>
  </w:num>
  <w:num w:numId="44">
    <w:abstractNumId w:val="42"/>
  </w:num>
  <w:num w:numId="45">
    <w:abstractNumId w:val="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4A16"/>
    <w:rsid w:val="000E4A16"/>
    <w:rsid w:val="00121418"/>
    <w:rsid w:val="00D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4581</Words>
  <Characters>26112</Characters>
  <Application>Microsoft Office Word</Application>
  <DocSecurity>0</DocSecurity>
  <Lines>217</Lines>
  <Paragraphs>61</Paragraphs>
  <ScaleCrop>false</ScaleCrop>
  <Company/>
  <LinksUpToDate>false</LinksUpToDate>
  <CharactersWithSpaces>30632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2</cp:revision>
  <dcterms:created xsi:type="dcterms:W3CDTF">2023-10-18T17:15:00Z</dcterms:created>
  <dcterms:modified xsi:type="dcterms:W3CDTF">2023-10-18T17:22:00Z</dcterms:modified>
</cp:coreProperties>
</file>